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4" w:rsidRDefault="000C5113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 w:rsidRPr="00A40FD4">
        <w:rPr>
          <w:rFonts w:asciiTheme="minorHAnsi" w:hAnsiTheme="minorHAnsi" w:cs="Arial"/>
          <w:b/>
          <w:sz w:val="22"/>
          <w:shd w:val="clear" w:color="auto" w:fill="FFFFFF"/>
        </w:rPr>
        <w:t>PROTOKÓŁ</w:t>
      </w:r>
    </w:p>
    <w:p w:rsidR="00AE28D0" w:rsidRDefault="000C5113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 w:rsidRPr="00A40FD4">
        <w:rPr>
          <w:rFonts w:asciiTheme="minorHAnsi" w:hAnsiTheme="minorHAnsi" w:cs="Arial"/>
          <w:b/>
          <w:sz w:val="22"/>
          <w:shd w:val="clear" w:color="auto" w:fill="FFFFFF"/>
        </w:rPr>
        <w:t>z posiedzenia</w:t>
      </w:r>
      <w:r w:rsidR="0012311D" w:rsidRPr="00A40FD4">
        <w:rPr>
          <w:rFonts w:asciiTheme="minorHAnsi" w:hAnsiTheme="minorHAnsi" w:cs="Arial"/>
          <w:b/>
          <w:sz w:val="22"/>
          <w:shd w:val="clear" w:color="auto" w:fill="FFFFFF"/>
        </w:rPr>
        <w:t xml:space="preserve"> jury </w:t>
      </w:r>
      <w:r w:rsidR="00D71C43">
        <w:rPr>
          <w:rFonts w:asciiTheme="minorHAnsi" w:hAnsiTheme="minorHAnsi" w:cs="Arial"/>
          <w:b/>
          <w:sz w:val="22"/>
          <w:shd w:val="clear" w:color="auto" w:fill="FFFFFF"/>
        </w:rPr>
        <w:t xml:space="preserve"> konkursu plastycznego </w:t>
      </w:r>
      <w:r w:rsidR="00AE28D0">
        <w:rPr>
          <w:rFonts w:asciiTheme="minorHAnsi" w:hAnsiTheme="minorHAnsi" w:cs="Arial"/>
          <w:b/>
          <w:sz w:val="22"/>
          <w:shd w:val="clear" w:color="auto" w:fill="FFFFFF"/>
        </w:rPr>
        <w:t>„</w:t>
      </w:r>
      <w:r w:rsidR="00D71C43">
        <w:rPr>
          <w:rFonts w:asciiTheme="minorHAnsi" w:hAnsiTheme="minorHAnsi" w:cs="Arial"/>
          <w:b/>
          <w:sz w:val="22"/>
          <w:shd w:val="clear" w:color="auto" w:fill="FFFFFF"/>
        </w:rPr>
        <w:t xml:space="preserve">WSPÓŁCZESNE KWIATY </w:t>
      </w:r>
      <w:r w:rsidR="00E213D5">
        <w:rPr>
          <w:rFonts w:asciiTheme="minorHAnsi" w:hAnsiTheme="minorHAnsi" w:cs="Arial"/>
          <w:b/>
          <w:sz w:val="22"/>
          <w:shd w:val="clear" w:color="auto" w:fill="FFFFFF"/>
        </w:rPr>
        <w:t>WYSPIAŃSKIEGO</w:t>
      </w:r>
      <w:r w:rsidR="00AE28D0">
        <w:rPr>
          <w:rFonts w:asciiTheme="minorHAnsi" w:hAnsiTheme="minorHAnsi" w:cs="Arial"/>
          <w:b/>
          <w:sz w:val="22"/>
          <w:shd w:val="clear" w:color="auto" w:fill="FFFFFF"/>
        </w:rPr>
        <w:t>”</w:t>
      </w:r>
    </w:p>
    <w:p w:rsidR="000C5113" w:rsidRPr="00A40FD4" w:rsidRDefault="00316F45" w:rsidP="000C5113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hd w:val="clear" w:color="auto" w:fill="FFFFFF"/>
        </w:rPr>
        <w:t xml:space="preserve">z dnia </w:t>
      </w:r>
      <w:r w:rsidR="00F9453B">
        <w:rPr>
          <w:rFonts w:asciiTheme="minorHAnsi" w:hAnsiTheme="minorHAnsi" w:cs="Arial"/>
          <w:b/>
          <w:sz w:val="22"/>
          <w:shd w:val="clear" w:color="auto" w:fill="FFFFFF"/>
        </w:rPr>
        <w:t xml:space="preserve">3 października </w:t>
      </w:r>
      <w:r>
        <w:rPr>
          <w:rFonts w:asciiTheme="minorHAnsi" w:hAnsiTheme="minorHAnsi" w:cs="Arial"/>
          <w:b/>
          <w:sz w:val="22"/>
          <w:shd w:val="clear" w:color="auto" w:fill="FFFFFF"/>
        </w:rPr>
        <w:t xml:space="preserve">2017 </w:t>
      </w:r>
      <w:r w:rsidR="000C5113" w:rsidRPr="00A40FD4">
        <w:rPr>
          <w:rFonts w:asciiTheme="minorHAnsi" w:hAnsiTheme="minorHAnsi" w:cs="Arial"/>
          <w:b/>
          <w:sz w:val="22"/>
          <w:shd w:val="clear" w:color="auto" w:fill="FFFFFF"/>
        </w:rPr>
        <w:t>r.</w:t>
      </w:r>
    </w:p>
    <w:p w:rsidR="000C5113" w:rsidRPr="00A21B12" w:rsidRDefault="000C5113" w:rsidP="000C5113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0C5113" w:rsidRPr="00A21B12" w:rsidRDefault="00316F45" w:rsidP="00AE28D0">
      <w:pPr>
        <w:spacing w:line="276" w:lineRule="auto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Na konkurs</w:t>
      </w:r>
      <w:r w:rsidR="003331AB">
        <w:rPr>
          <w:rFonts w:asciiTheme="minorHAnsi" w:hAnsiTheme="minorHAnsi" w:cs="Arial"/>
          <w:sz w:val="22"/>
          <w:shd w:val="clear" w:color="auto" w:fill="FFFFFF"/>
        </w:rPr>
        <w:t>,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zorganizowany w ramach projektu 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>„Światu dajesz kształt – w 110. rocznicę śmierci Stanisława Wyspiańskiego”</w:t>
      </w:r>
      <w:r w:rsidR="003331AB" w:rsidRPr="003331AB">
        <w:rPr>
          <w:rFonts w:asciiTheme="minorHAnsi" w:hAnsiTheme="minorHAnsi" w:cs="Arial"/>
          <w:sz w:val="22"/>
          <w:shd w:val="clear" w:color="auto" w:fill="FFFFFF"/>
        </w:rPr>
        <w:t>,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hd w:val="clear" w:color="auto" w:fill="FFFFFF"/>
        </w:rPr>
        <w:t>wpłynęło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D71C43">
        <w:rPr>
          <w:rFonts w:asciiTheme="minorHAnsi" w:hAnsiTheme="minorHAnsi" w:cs="Arial"/>
          <w:sz w:val="22"/>
          <w:shd w:val="clear" w:color="auto" w:fill="FFFFFF"/>
        </w:rPr>
        <w:t>48 zgłoszeń w tym 56</w:t>
      </w:r>
      <w:r w:rsidR="0012311D" w:rsidRPr="00A21B12">
        <w:rPr>
          <w:rFonts w:asciiTheme="minorHAnsi" w:hAnsiTheme="minorHAnsi" w:cs="Arial"/>
          <w:sz w:val="22"/>
          <w:shd w:val="clear" w:color="auto" w:fill="FFFFFF"/>
        </w:rPr>
        <w:t xml:space="preserve"> prac.</w:t>
      </w:r>
    </w:p>
    <w:p w:rsidR="000C5113" w:rsidRPr="00A21B12" w:rsidRDefault="000C511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Jury </w:t>
      </w:r>
      <w:r w:rsidR="00A21B12" w:rsidRPr="00A21B12">
        <w:rPr>
          <w:rFonts w:asciiTheme="minorHAnsi" w:hAnsiTheme="minorHAnsi" w:cs="Arial"/>
          <w:sz w:val="22"/>
          <w:shd w:val="clear" w:color="auto" w:fill="FFFFFF"/>
        </w:rPr>
        <w:t xml:space="preserve">obradowało </w:t>
      </w:r>
      <w:r w:rsidRPr="00A21B12">
        <w:rPr>
          <w:rFonts w:asciiTheme="minorHAnsi" w:hAnsiTheme="minorHAnsi" w:cs="Arial"/>
          <w:sz w:val="22"/>
          <w:shd w:val="clear" w:color="auto" w:fill="FFFFFF"/>
        </w:rPr>
        <w:t>w składzie:</w:t>
      </w:r>
    </w:p>
    <w:p w:rsidR="00FE3A5D" w:rsidRPr="0077141B" w:rsidRDefault="00FE3A5D" w:rsidP="00FE3A5D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 xml:space="preserve">Sebastian </w:t>
      </w:r>
      <w:proofErr w:type="spellStart"/>
      <w:r>
        <w:rPr>
          <w:rFonts w:asciiTheme="minorHAnsi" w:hAnsiTheme="minorHAnsi" w:cs="Arial"/>
          <w:sz w:val="22"/>
        </w:rPr>
        <w:t>Michałuszek</w:t>
      </w:r>
      <w:proofErr w:type="spellEnd"/>
      <w:r>
        <w:rPr>
          <w:rFonts w:asciiTheme="minorHAnsi" w:hAnsiTheme="minorHAnsi" w:cs="Arial"/>
          <w:sz w:val="22"/>
        </w:rPr>
        <w:t xml:space="preserve"> </w:t>
      </w:r>
      <w:r w:rsidR="00544457">
        <w:rPr>
          <w:rFonts w:asciiTheme="minorHAnsi" w:hAnsiTheme="minorHAnsi" w:cs="Arial"/>
          <w:sz w:val="22"/>
        </w:rPr>
        <w:t>- przewodniczący</w:t>
      </w:r>
    </w:p>
    <w:p w:rsidR="00FE3A5D" w:rsidRPr="0077141B" w:rsidRDefault="00FE3A5D" w:rsidP="00FE3A5D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>Ludmiła Karpacka</w:t>
      </w:r>
    </w:p>
    <w:p w:rsidR="00FE3A5D" w:rsidRPr="0077141B" w:rsidRDefault="00FE3A5D" w:rsidP="00FE3A5D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 xml:space="preserve">Małgorzata </w:t>
      </w:r>
      <w:proofErr w:type="spellStart"/>
      <w:r>
        <w:rPr>
          <w:rFonts w:asciiTheme="minorHAnsi" w:hAnsiTheme="minorHAnsi" w:cs="Arial"/>
          <w:sz w:val="22"/>
        </w:rPr>
        <w:t>Nowotnik</w:t>
      </w:r>
      <w:bookmarkStart w:id="0" w:name="_GoBack"/>
      <w:bookmarkEnd w:id="0"/>
      <w:proofErr w:type="spellEnd"/>
    </w:p>
    <w:p w:rsidR="00FE3A5D" w:rsidRPr="0077141B" w:rsidRDefault="00FE3A5D" w:rsidP="00FE3A5D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</w:rPr>
        <w:t xml:space="preserve">Aleksander Smoliński </w:t>
      </w:r>
    </w:p>
    <w:p w:rsidR="003331AB" w:rsidRDefault="00A21B12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Jury </w:t>
      </w:r>
      <w:r w:rsidR="00353771" w:rsidRPr="00A21B12">
        <w:rPr>
          <w:rFonts w:asciiTheme="minorHAnsi" w:hAnsiTheme="minorHAnsi" w:cs="Arial"/>
          <w:sz w:val="22"/>
          <w:shd w:val="clear" w:color="auto" w:fill="FFFFFF"/>
        </w:rPr>
        <w:t xml:space="preserve">wspólnie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ustaliło podstawowe 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 xml:space="preserve">kryteria oceny zgłoszonych </w:t>
      </w:r>
      <w:r w:rsidR="00E213D5">
        <w:rPr>
          <w:rFonts w:asciiTheme="minorHAnsi" w:hAnsiTheme="minorHAnsi" w:cs="Arial"/>
          <w:sz w:val="22"/>
          <w:shd w:val="clear" w:color="auto" w:fill="FFFFFF"/>
        </w:rPr>
        <w:t>prac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>:</w:t>
      </w:r>
      <w:r w:rsidR="00E213D5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>pomysł i orygi</w:t>
      </w:r>
      <w:r w:rsidRPr="00A21B12">
        <w:rPr>
          <w:rFonts w:asciiTheme="minorHAnsi" w:hAnsiTheme="minorHAnsi" w:cs="Arial"/>
          <w:sz w:val="22"/>
          <w:shd w:val="clear" w:color="auto" w:fill="FFFFFF"/>
        </w:rPr>
        <w:t>nalność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 w:rsidR="00417219">
        <w:rPr>
          <w:rFonts w:asciiTheme="minorHAnsi" w:hAnsiTheme="minorHAnsi" w:cs="Arial"/>
          <w:sz w:val="22"/>
          <w:shd w:val="clear" w:color="auto" w:fill="FFFFFF"/>
        </w:rPr>
        <w:t xml:space="preserve">technikę, </w:t>
      </w:r>
      <w:r w:rsidRPr="00A21B12">
        <w:rPr>
          <w:rFonts w:asciiTheme="minorHAnsi" w:hAnsiTheme="minorHAnsi" w:cs="Arial"/>
          <w:sz w:val="22"/>
          <w:shd w:val="clear" w:color="auto" w:fill="FFFFFF"/>
        </w:rPr>
        <w:t>walory artystyczne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 oraz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 nawiązanie do twórczości polskiego artysty.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 Po otwarciu prac 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dokonano oceny formalnej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oraz poprawność wypełnionych kart zgłoszeń. 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Wszystkie prace zakwalifikowano do konkursu. </w:t>
      </w:r>
    </w:p>
    <w:p w:rsidR="00603ABC" w:rsidRDefault="00603ABC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Jury zrezygnowało z podziału na kategorii wiekowe ze względu na fakt, iż na konkurs wpłynęły prace wykonane przez dzieci w większości w przedziale wiekowym od 12 do 15 roku życia.</w:t>
      </w:r>
    </w:p>
    <w:p w:rsidR="00603ABC" w:rsidRDefault="00603ABC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A21B12" w:rsidRPr="00A21B12" w:rsidRDefault="00A21B12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>Decyzją jury:</w:t>
      </w:r>
    </w:p>
    <w:p w:rsidR="000C5113" w:rsidRDefault="00316F45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nominowa</w:t>
      </w:r>
      <w:r w:rsidR="003331AB">
        <w:rPr>
          <w:rFonts w:asciiTheme="minorHAnsi" w:hAnsiTheme="minorHAnsi" w:cs="Arial"/>
          <w:sz w:val="22"/>
          <w:shd w:val="clear" w:color="auto" w:fill="FFFFFF"/>
        </w:rPr>
        <w:t>no do nagród</w:t>
      </w:r>
      <w:r w:rsidR="00D71C43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326035">
        <w:rPr>
          <w:rFonts w:asciiTheme="minorHAnsi" w:hAnsiTheme="minorHAnsi" w:cs="Arial"/>
          <w:sz w:val="22"/>
          <w:shd w:val="clear" w:color="auto" w:fill="FFFFFF"/>
        </w:rPr>
        <w:t>prace następujących osób</w:t>
      </w:r>
      <w:r w:rsidR="00353771">
        <w:rPr>
          <w:rFonts w:asciiTheme="minorHAnsi" w:hAnsiTheme="minorHAnsi" w:cs="Arial"/>
          <w:sz w:val="22"/>
          <w:shd w:val="clear" w:color="auto" w:fill="FFFFFF"/>
        </w:rPr>
        <w:t>:</w:t>
      </w:r>
    </w:p>
    <w:p w:rsidR="00F9453B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MONIKA CEDZIDŁO, Zespół Szkół Ogólnokształcących nr 7, Gliwice, Polska</w:t>
      </w:r>
    </w:p>
    <w:p w:rsidR="00603ABC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HUGO CHRZANOWSKI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Szkoła Podstawowa nr 9, Gliwice, Polska</w:t>
      </w:r>
    </w:p>
    <w:p w:rsidR="00F9453B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OLIWIA CZUPRYNA, Gimnazjum nr 4, Gliwice, Polska</w:t>
      </w:r>
    </w:p>
    <w:p w:rsidR="00F9453B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JACEK DERBIN, Zespół Szkół Ogólnokształcących nr 7, Gliwice, Polska,</w:t>
      </w:r>
    </w:p>
    <w:p w:rsidR="00F9453B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KACPER FASDRYJOK, Zespół Szkół Specjalnych nr 38, Zabrze, Polska</w:t>
      </w:r>
    </w:p>
    <w:p w:rsidR="00603ABC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MARIA GOŁĄB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Szkoła Podstawowa nr 9, Gliwice, Polska</w:t>
      </w:r>
    </w:p>
    <w:p w:rsidR="00F9453B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MARTA KROCZEK, Gimnazjum nr 4, Gliwice, Polska</w:t>
      </w:r>
    </w:p>
    <w:p w:rsidR="00603ABC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ALEKSANDRA LEŚNIK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Zespół Szkół Ogólnokształcących nr 7, Gliwice, Polska</w:t>
      </w:r>
    </w:p>
    <w:p w:rsidR="00BA4A0A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ANASTAZJA LESIAK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Polonij</w:t>
      </w:r>
      <w:r w:rsidR="00417219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ny Uniwersytet, Jaworów,</w:t>
      </w:r>
      <w:r w:rsidR="001E1645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 xml:space="preserve"> </w:t>
      </w:r>
      <w:r w:rsidR="00417219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Ukraina</w:t>
      </w:r>
    </w:p>
    <w:p w:rsidR="00603ABC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ANNA OLSZAK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Gimnazjum nr 17, Zespół Szkół Ogólnokształcących nr 3, Gliwice, Polska</w:t>
      </w:r>
    </w:p>
    <w:p w:rsidR="00544457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MARTA PIETREK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Gimnazjum nr 3, Gliwice, Polska</w:t>
      </w:r>
    </w:p>
    <w:p w:rsidR="00603ABC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JARYNA ROMANYK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Szkoła Sztuk Pięknych „Art-Design”, Lwów, Ukraina</w:t>
      </w:r>
    </w:p>
    <w:p w:rsidR="00544457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ALEKSANDRA SZCZASIUK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Gimnazjum nr 4, Gliwice, Polska</w:t>
      </w:r>
    </w:p>
    <w:p w:rsidR="00603ABC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NIKOLA ŚLIWIŃSKA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Gimnazjum nr 4, Gliwice, Polska</w:t>
      </w:r>
    </w:p>
    <w:p w:rsidR="00417219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ZOFIA TRUSZ</w:t>
      </w:r>
      <w:r w:rsidR="001E1645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Polonistyczny Uniwersytet, Jaworów, Ukraina</w:t>
      </w:r>
    </w:p>
    <w:p w:rsidR="001E1645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JAKUB TRZEPACZ</w:t>
      </w:r>
      <w:r w:rsidR="001E1645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Szkoła Podstawowa nr 9, Gliwice, Polska</w:t>
      </w:r>
    </w:p>
    <w:p w:rsidR="00544457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MARTA WOJTKIEWICZ</w:t>
      </w:r>
      <w:r w:rsidR="00603ABC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 Gliwice, Polsk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a</w:t>
      </w:r>
    </w:p>
    <w:p w:rsidR="00544457" w:rsidRPr="00F9453B" w:rsidRDefault="00F9453B" w:rsidP="00F9453B">
      <w:pPr>
        <w:pStyle w:val="Akapitzlist"/>
        <w:numPr>
          <w:ilvl w:val="0"/>
          <w:numId w:val="11"/>
        </w:numPr>
        <w:spacing w:line="276" w:lineRule="auto"/>
        <w:ind w:left="1134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KAROLINA WRONA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,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 xml:space="preserve"> Gimnazjum nr 3,</w:t>
      </w:r>
      <w:r w:rsidR="00544457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 xml:space="preserve"> Gliwice, Polsk</w:t>
      </w: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a</w:t>
      </w:r>
    </w:p>
    <w:p w:rsidR="00BA4A0A" w:rsidRPr="00F9453B" w:rsidRDefault="00BA4A0A" w:rsidP="00BA4A0A">
      <w:pPr>
        <w:pStyle w:val="Akapitzlist"/>
        <w:spacing w:line="276" w:lineRule="auto"/>
        <w:ind w:left="1418"/>
        <w:jc w:val="both"/>
        <w:rPr>
          <w:rFonts w:asciiTheme="minorHAnsi" w:hAnsiTheme="minorHAnsi" w:cs="Arial"/>
          <w:color w:val="000000" w:themeColor="text1"/>
          <w:sz w:val="22"/>
          <w:shd w:val="clear" w:color="auto" w:fill="FFFFFF"/>
        </w:rPr>
      </w:pPr>
    </w:p>
    <w:p w:rsidR="000C5113" w:rsidRPr="00F9453B" w:rsidRDefault="003331AB" w:rsidP="00AE28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Nagrody otrzymują</w:t>
      </w:r>
      <w:r w:rsidR="00AE28D0"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:</w:t>
      </w:r>
    </w:p>
    <w:p w:rsidR="00CD0BF5" w:rsidRPr="00F9453B" w:rsidRDefault="00CD0BF5" w:rsidP="00CD0BF5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GRAND PRIX – Maja Gołąb, Gliwice, Polska</w:t>
      </w:r>
    </w:p>
    <w:p w:rsidR="00544457" w:rsidRPr="00F9453B" w:rsidRDefault="00544457" w:rsidP="00CD0BF5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</w:p>
    <w:p w:rsidR="00AE28D0" w:rsidRPr="00F9453B" w:rsidRDefault="00CD0BF5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I miejsce –  </w:t>
      </w:r>
      <w:proofErr w:type="spellStart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Jaryna</w:t>
      </w:r>
      <w:proofErr w:type="spellEnd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Romanyk</w:t>
      </w:r>
      <w:proofErr w:type="spellEnd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, Lwów, Ukraina</w:t>
      </w:r>
    </w:p>
    <w:p w:rsidR="00544457" w:rsidRPr="00F9453B" w:rsidRDefault="00544457" w:rsidP="00544457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</w:p>
    <w:p w:rsidR="00544457" w:rsidRPr="00F9453B" w:rsidRDefault="00CD0BF5" w:rsidP="00544457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II </w:t>
      </w:r>
      <w:r w:rsidR="00544457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miejsce – </w:t>
      </w:r>
      <w:r w:rsidR="00544457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Hugo</w:t>
      </w:r>
      <w:r w:rsidR="00544457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 </w:t>
      </w:r>
      <w:r w:rsidR="00544457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Chrzanowski, Gliwice, Polska </w:t>
      </w:r>
    </w:p>
    <w:p w:rsidR="00CD0BF5" w:rsidRPr="00F9453B" w:rsidRDefault="00544457" w:rsidP="00BA4A0A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lastRenderedPageBreak/>
        <w:t xml:space="preserve">II </w:t>
      </w:r>
      <w:r w:rsidR="00CD0BF5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miejsce – Aleksandra </w:t>
      </w:r>
      <w:proofErr w:type="spellStart"/>
      <w:r w:rsidR="00CD0BF5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Szczasiuk</w:t>
      </w:r>
      <w:proofErr w:type="spellEnd"/>
      <w:r w:rsidR="00CD0BF5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, </w:t>
      </w: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Gliwice, </w:t>
      </w:r>
      <w:r w:rsidR="00CD0BF5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Polska</w:t>
      </w:r>
    </w:p>
    <w:p w:rsidR="00544457" w:rsidRPr="00F9453B" w:rsidRDefault="00544457" w:rsidP="00544457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II miejsce – Nikola Śliwińska, Gliwice, Polska</w:t>
      </w:r>
    </w:p>
    <w:p w:rsidR="00544457" w:rsidRPr="00F9453B" w:rsidRDefault="00544457" w:rsidP="00544457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</w:p>
    <w:p w:rsidR="00CD0BF5" w:rsidRPr="00F9453B" w:rsidRDefault="00CD0BF5" w:rsidP="00BA4A0A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III miejsce – Marta Pietrek, Gliwice, Polska</w:t>
      </w:r>
    </w:p>
    <w:p w:rsidR="00CD0BF5" w:rsidRPr="00F9453B" w:rsidRDefault="00CD0BF5" w:rsidP="00CD0BF5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III miejsce – Anastazja Lesiak, Jaworów, Ukraina </w:t>
      </w:r>
    </w:p>
    <w:p w:rsidR="00544457" w:rsidRPr="00F9453B" w:rsidRDefault="00544457" w:rsidP="00CD0BF5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III miejsce – Jakub Trzepacz, Gliwice, Polska</w:t>
      </w:r>
    </w:p>
    <w:p w:rsidR="00BA4A0A" w:rsidRPr="00F9453B" w:rsidRDefault="00BA4A0A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</w:p>
    <w:p w:rsidR="003331AB" w:rsidRPr="00F9453B" w:rsidRDefault="003331AB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</w:rPr>
      </w:pPr>
      <w:r w:rsidRPr="00F9453B">
        <w:rPr>
          <w:rFonts w:asciiTheme="minorHAnsi" w:hAnsiTheme="minorHAnsi" w:cs="Arial"/>
          <w:color w:val="000000" w:themeColor="text1"/>
          <w:sz w:val="22"/>
          <w:shd w:val="clear" w:color="auto" w:fill="FFFFFF"/>
        </w:rPr>
        <w:t>Wyróżnieni</w:t>
      </w:r>
      <w:r w:rsidRPr="00F9453B">
        <w:rPr>
          <w:rFonts w:asciiTheme="minorHAnsi" w:hAnsiTheme="minorHAnsi" w:cs="Arial"/>
          <w:color w:val="000000" w:themeColor="text1"/>
          <w:sz w:val="22"/>
        </w:rPr>
        <w:t>a otrzymują:</w:t>
      </w:r>
    </w:p>
    <w:p w:rsidR="00F9453B" w:rsidRPr="00F9453B" w:rsidRDefault="00F9453B" w:rsidP="00F9453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Monika Cedzidło, Korczak, Gliwice, Polska</w:t>
      </w:r>
    </w:p>
    <w:p w:rsidR="00F9453B" w:rsidRPr="00F9453B" w:rsidRDefault="00F9453B" w:rsidP="00F9453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Oliwia Czupryna, G4, Gliwice, Polska</w:t>
      </w:r>
    </w:p>
    <w:p w:rsidR="00F9453B" w:rsidRPr="00F9453B" w:rsidRDefault="00F9453B" w:rsidP="00F9453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Jacek </w:t>
      </w:r>
      <w:proofErr w:type="spellStart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Derbin</w:t>
      </w:r>
      <w:proofErr w:type="spellEnd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, Korczak, Gliwice, Polska,</w:t>
      </w:r>
    </w:p>
    <w:p w:rsidR="00F9453B" w:rsidRPr="00F9453B" w:rsidRDefault="00F9453B" w:rsidP="00F9453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Kacper </w:t>
      </w:r>
      <w:proofErr w:type="spellStart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Fasdryjok</w:t>
      </w:r>
      <w:proofErr w:type="spellEnd"/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, Zabrze, Polska</w:t>
      </w:r>
    </w:p>
    <w:p w:rsidR="00F9453B" w:rsidRPr="00F9453B" w:rsidRDefault="00F9453B" w:rsidP="00F9453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Marta Kroczek, Gliwice, Polska</w:t>
      </w:r>
    </w:p>
    <w:p w:rsidR="00E50693" w:rsidRPr="00F9453B" w:rsidRDefault="00E50693" w:rsidP="00E50693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Aleksandra Leśnik, Gliwice, Polska</w:t>
      </w:r>
    </w:p>
    <w:p w:rsidR="00E50693" w:rsidRPr="00F9453B" w:rsidRDefault="00E50693" w:rsidP="00E50693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Anna Olszak, Gliwice, Polska</w:t>
      </w:r>
    </w:p>
    <w:p w:rsidR="00E50693" w:rsidRPr="00F9453B" w:rsidRDefault="00E50693" w:rsidP="00E50693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Zofia Trusz, Jaworów, Ukraina</w:t>
      </w:r>
      <w:r w:rsidR="00CD0BF5"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 xml:space="preserve"> </w:t>
      </w:r>
    </w:p>
    <w:p w:rsidR="00E50693" w:rsidRPr="00F9453B" w:rsidRDefault="00E50693" w:rsidP="00E50693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Marta Wojtkiewicz, Gliwice, Polska</w:t>
      </w:r>
    </w:p>
    <w:p w:rsidR="00544457" w:rsidRPr="00F9453B" w:rsidRDefault="00544457" w:rsidP="00E50693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</w:pPr>
      <w:r w:rsidRPr="00F9453B">
        <w:rPr>
          <w:rFonts w:asciiTheme="minorHAnsi" w:hAnsiTheme="minorHAnsi" w:cs="Arial"/>
          <w:b/>
          <w:color w:val="000000" w:themeColor="text1"/>
          <w:sz w:val="22"/>
          <w:shd w:val="clear" w:color="auto" w:fill="FFFFFF"/>
        </w:rPr>
        <w:t>Karolina Wrona, Gliwice, Polska</w:t>
      </w:r>
    </w:p>
    <w:p w:rsidR="00E50693" w:rsidRPr="00E50693" w:rsidRDefault="00E50693" w:rsidP="00E50693">
      <w:pPr>
        <w:jc w:val="left"/>
        <w:rPr>
          <w:rFonts w:asciiTheme="minorHAnsi" w:hAnsiTheme="minorHAnsi" w:cs="Arial"/>
          <w:b/>
          <w:sz w:val="22"/>
        </w:rPr>
      </w:pPr>
    </w:p>
    <w:p w:rsidR="003331AB" w:rsidRDefault="000C511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A21B12">
        <w:rPr>
          <w:rFonts w:asciiTheme="minorHAnsi" w:hAnsiTheme="minorHAnsi" w:cs="Arial"/>
          <w:sz w:val="22"/>
        </w:rPr>
        <w:t>Jury ustali</w:t>
      </w:r>
      <w:r w:rsidR="00326035">
        <w:rPr>
          <w:rFonts w:asciiTheme="minorHAnsi" w:hAnsiTheme="minorHAnsi" w:cs="Arial"/>
          <w:sz w:val="22"/>
        </w:rPr>
        <w:t xml:space="preserve">ło ponadto, że wręczenie nagród </w:t>
      </w:r>
      <w:r w:rsidRPr="00A21B12">
        <w:rPr>
          <w:rFonts w:asciiTheme="minorHAnsi" w:hAnsiTheme="minorHAnsi" w:cs="Arial"/>
          <w:sz w:val="22"/>
        </w:rPr>
        <w:t xml:space="preserve">nastąpi </w:t>
      </w:r>
      <w:r w:rsidR="00326035">
        <w:rPr>
          <w:rFonts w:asciiTheme="minorHAnsi" w:hAnsiTheme="minorHAnsi" w:cs="Arial"/>
          <w:sz w:val="22"/>
        </w:rPr>
        <w:t>podczas wernisażu w Gliwicach. Będzie on połączony z wizytą st</w:t>
      </w:r>
      <w:r w:rsidR="003331AB">
        <w:rPr>
          <w:rFonts w:asciiTheme="minorHAnsi" w:hAnsiTheme="minorHAnsi" w:cs="Arial"/>
          <w:sz w:val="22"/>
        </w:rPr>
        <w:t xml:space="preserve">udyjną gości z Ukrainy, </w:t>
      </w:r>
      <w:r w:rsidR="00326035">
        <w:rPr>
          <w:rFonts w:asciiTheme="minorHAnsi" w:hAnsiTheme="minorHAnsi" w:cs="Arial"/>
          <w:sz w:val="22"/>
        </w:rPr>
        <w:t>planowan</w:t>
      </w:r>
      <w:r w:rsidR="00E50693">
        <w:rPr>
          <w:rFonts w:asciiTheme="minorHAnsi" w:hAnsiTheme="minorHAnsi" w:cs="Arial"/>
          <w:sz w:val="22"/>
        </w:rPr>
        <w:t>ą jesienią 2017 r.</w:t>
      </w:r>
      <w:r w:rsidR="003331AB">
        <w:rPr>
          <w:rFonts w:asciiTheme="minorHAnsi" w:hAnsiTheme="minorHAnsi" w:cs="Arial"/>
          <w:sz w:val="22"/>
        </w:rPr>
        <w:t xml:space="preserve">, która </w:t>
      </w:r>
      <w:r w:rsidR="00326035">
        <w:rPr>
          <w:rFonts w:asciiTheme="minorHAnsi" w:hAnsiTheme="minorHAnsi" w:cs="Arial"/>
          <w:sz w:val="22"/>
        </w:rPr>
        <w:t>odbędzie się  w ramach projektu „Światu dajesz kształt</w:t>
      </w:r>
      <w:r w:rsidR="00AE28D0">
        <w:rPr>
          <w:rFonts w:asciiTheme="minorHAnsi" w:hAnsiTheme="minorHAnsi" w:cs="Arial"/>
          <w:sz w:val="22"/>
        </w:rPr>
        <w:t xml:space="preserve"> – w 110 rocznicę śmierci Stanisława Wyspiańskiego</w:t>
      </w:r>
      <w:r w:rsidR="00326035">
        <w:rPr>
          <w:rFonts w:asciiTheme="minorHAnsi" w:hAnsiTheme="minorHAnsi" w:cs="Arial"/>
          <w:sz w:val="22"/>
        </w:rPr>
        <w:t>”</w:t>
      </w:r>
      <w:r w:rsidR="00AE28D0">
        <w:rPr>
          <w:rFonts w:asciiTheme="minorHAnsi" w:hAnsiTheme="minorHAnsi" w:cs="Arial"/>
          <w:sz w:val="22"/>
        </w:rPr>
        <w:t xml:space="preserve">. </w:t>
      </w:r>
    </w:p>
    <w:p w:rsidR="003331AB" w:rsidRDefault="003331AB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Wszystkie informacje dotyczące konkursu publikowane będą na stronie organizatora: www.biblioteka.gliwice.pl.</w:t>
      </w:r>
    </w:p>
    <w:p w:rsidR="000C5113" w:rsidRPr="003331AB" w:rsidRDefault="000C5113" w:rsidP="003331AB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:rsidR="000C5113" w:rsidRDefault="000C5113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  <w:r w:rsidRPr="00A21B12">
        <w:rPr>
          <w:rFonts w:asciiTheme="minorHAnsi" w:hAnsiTheme="minorHAnsi" w:cs="Arial"/>
          <w:sz w:val="22"/>
        </w:rPr>
        <w:t xml:space="preserve"> Na tym zakończono posiedzenie jury. </w:t>
      </w:r>
    </w:p>
    <w:p w:rsidR="00A21B12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</w:p>
    <w:p w:rsid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</w:p>
    <w:sectPr w:rsidR="00A21B12" w:rsidRPr="00A21B12" w:rsidSect="003331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05"/>
    <w:multiLevelType w:val="hybridMultilevel"/>
    <w:tmpl w:val="D84ECAD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F46F0"/>
    <w:multiLevelType w:val="hybridMultilevel"/>
    <w:tmpl w:val="637036B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705576"/>
    <w:multiLevelType w:val="hybridMultilevel"/>
    <w:tmpl w:val="CD84D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97E"/>
    <w:multiLevelType w:val="hybridMultilevel"/>
    <w:tmpl w:val="047A07AE"/>
    <w:lvl w:ilvl="0" w:tplc="A746D75A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957D72"/>
    <w:multiLevelType w:val="hybridMultilevel"/>
    <w:tmpl w:val="B5E8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658"/>
    <w:multiLevelType w:val="hybridMultilevel"/>
    <w:tmpl w:val="57E6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DCC"/>
    <w:multiLevelType w:val="hybridMultilevel"/>
    <w:tmpl w:val="EF42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314B0"/>
    <w:multiLevelType w:val="hybridMultilevel"/>
    <w:tmpl w:val="D1AC3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81219A"/>
    <w:multiLevelType w:val="hybridMultilevel"/>
    <w:tmpl w:val="E322363E"/>
    <w:lvl w:ilvl="0" w:tplc="DC149E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BE4"/>
    <w:multiLevelType w:val="hybridMultilevel"/>
    <w:tmpl w:val="60680E0A"/>
    <w:lvl w:ilvl="0" w:tplc="54301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3392"/>
    <w:multiLevelType w:val="hybridMultilevel"/>
    <w:tmpl w:val="289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3"/>
    <w:rsid w:val="00024713"/>
    <w:rsid w:val="000B40D6"/>
    <w:rsid w:val="000C5113"/>
    <w:rsid w:val="0012311D"/>
    <w:rsid w:val="001E1645"/>
    <w:rsid w:val="001E52D4"/>
    <w:rsid w:val="00203C1F"/>
    <w:rsid w:val="002423C6"/>
    <w:rsid w:val="00316F45"/>
    <w:rsid w:val="00326035"/>
    <w:rsid w:val="003331AB"/>
    <w:rsid w:val="00353771"/>
    <w:rsid w:val="00405EC7"/>
    <w:rsid w:val="004167DF"/>
    <w:rsid w:val="00417219"/>
    <w:rsid w:val="004E1E1A"/>
    <w:rsid w:val="00544457"/>
    <w:rsid w:val="00603ABC"/>
    <w:rsid w:val="006438C4"/>
    <w:rsid w:val="00A21B12"/>
    <w:rsid w:val="00A40FD4"/>
    <w:rsid w:val="00AC6328"/>
    <w:rsid w:val="00AE28D0"/>
    <w:rsid w:val="00B11955"/>
    <w:rsid w:val="00BA4A0A"/>
    <w:rsid w:val="00BD6EB9"/>
    <w:rsid w:val="00CD0BF5"/>
    <w:rsid w:val="00D443DA"/>
    <w:rsid w:val="00D573BA"/>
    <w:rsid w:val="00D71C43"/>
    <w:rsid w:val="00DA359B"/>
    <w:rsid w:val="00E213D5"/>
    <w:rsid w:val="00E50693"/>
    <w:rsid w:val="00F9453B"/>
    <w:rsid w:val="00FE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9</cp:revision>
  <cp:lastPrinted>2017-06-30T06:07:00Z</cp:lastPrinted>
  <dcterms:created xsi:type="dcterms:W3CDTF">2017-10-03T05:25:00Z</dcterms:created>
  <dcterms:modified xsi:type="dcterms:W3CDTF">2017-10-12T12:10:00Z</dcterms:modified>
</cp:coreProperties>
</file>